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FF3" w:rsidRPr="00EE06F7" w:rsidRDefault="00F26FF3" w:rsidP="00F26FF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E06F7">
        <w:rPr>
          <w:rFonts w:ascii="Times New Roman" w:hAnsi="Times New Roman"/>
          <w:b/>
          <w:bCs/>
          <w:sz w:val="28"/>
          <w:szCs w:val="28"/>
        </w:rPr>
        <w:t>СПИСОК ПУБЛИКАЦИЙ</w:t>
      </w:r>
    </w:p>
    <w:p w:rsidR="00F26FF3" w:rsidRDefault="00F26FF3" w:rsidP="00F26F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71"/>
      </w:tblGrid>
      <w:tr w:rsidR="00F26FF3" w:rsidRPr="005E353F" w:rsidTr="002F6940">
        <w:trPr>
          <w:jc w:val="center"/>
        </w:trPr>
        <w:tc>
          <w:tcPr>
            <w:tcW w:w="1701" w:type="dxa"/>
          </w:tcPr>
          <w:p w:rsidR="00F26FF3" w:rsidRPr="005E353F" w:rsidRDefault="00F26FF3" w:rsidP="002F69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53F">
              <w:rPr>
                <w:rFonts w:ascii="Times New Roman" w:hAnsi="Times New Roman"/>
                <w:sz w:val="24"/>
                <w:szCs w:val="24"/>
              </w:rPr>
              <w:t>Аспирант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F26FF3" w:rsidRPr="005E353F" w:rsidRDefault="00F26FF3" w:rsidP="002F69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6FF3" w:rsidRPr="005E353F" w:rsidRDefault="00F26FF3" w:rsidP="00F26FF3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E353F">
        <w:rPr>
          <w:rFonts w:ascii="Times New Roman" w:hAnsi="Times New Roman"/>
          <w:sz w:val="24"/>
          <w:szCs w:val="24"/>
          <w:vertAlign w:val="superscript"/>
        </w:rPr>
        <w:t>(фамилия, имя, отчество аспиранта полностью)</w:t>
      </w:r>
    </w:p>
    <w:p w:rsidR="00F26FF3" w:rsidRDefault="00F26FF3" w:rsidP="00F26F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26FF3" w:rsidRPr="00041805" w:rsidRDefault="00F26FF3" w:rsidP="00F26F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41805">
        <w:rPr>
          <w:rFonts w:ascii="Times New Roman" w:hAnsi="Times New Roman"/>
          <w:sz w:val="24"/>
          <w:szCs w:val="24"/>
        </w:rPr>
        <w:t>1. Научные статьи в ведущих рецензируемых научных журналах и изданиях, входящих в Перечень Высшей аттестационной комиссии Российской Федерации</w:t>
      </w:r>
    </w:p>
    <w:p w:rsidR="00F26FF3" w:rsidRPr="00041805" w:rsidRDefault="00F26FF3" w:rsidP="00F26F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111"/>
        <w:gridCol w:w="1956"/>
        <w:gridCol w:w="1134"/>
        <w:gridCol w:w="1701"/>
      </w:tblGrid>
      <w:tr w:rsidR="00F26FF3" w:rsidRPr="00041805" w:rsidTr="002F6940">
        <w:tc>
          <w:tcPr>
            <w:tcW w:w="562" w:type="dxa"/>
            <w:vAlign w:val="center"/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vAlign w:val="center"/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Наименование трудов</w:t>
            </w:r>
          </w:p>
        </w:tc>
        <w:tc>
          <w:tcPr>
            <w:tcW w:w="1956" w:type="dxa"/>
            <w:vAlign w:val="center"/>
          </w:tcPr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</w:p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 xml:space="preserve">издательства или журнала </w:t>
            </w:r>
          </w:p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(№, год)</w:t>
            </w:r>
          </w:p>
        </w:tc>
        <w:tc>
          <w:tcPr>
            <w:tcW w:w="1134" w:type="dxa"/>
            <w:vAlign w:val="center"/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41805">
              <w:rPr>
                <w:rFonts w:ascii="Times New Roman" w:hAnsi="Times New Roman"/>
                <w:sz w:val="24"/>
                <w:szCs w:val="24"/>
              </w:rPr>
              <w:t>во печатных листов или страниц</w:t>
            </w:r>
          </w:p>
        </w:tc>
        <w:tc>
          <w:tcPr>
            <w:tcW w:w="1701" w:type="dxa"/>
            <w:vAlign w:val="center"/>
          </w:tcPr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ИО</w:t>
            </w:r>
            <w:r w:rsidRPr="00041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 xml:space="preserve">соавторов </w:t>
            </w:r>
          </w:p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работ</w:t>
            </w:r>
          </w:p>
        </w:tc>
      </w:tr>
      <w:tr w:rsidR="00F26FF3" w:rsidRPr="00041805" w:rsidTr="002F6940">
        <w:tc>
          <w:tcPr>
            <w:tcW w:w="562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FF3" w:rsidRPr="00041805" w:rsidTr="002F6940">
        <w:tc>
          <w:tcPr>
            <w:tcW w:w="562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FF3" w:rsidRPr="00041805" w:rsidTr="002F6940">
        <w:tc>
          <w:tcPr>
            <w:tcW w:w="562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6FF3" w:rsidRPr="00041805" w:rsidRDefault="00F26FF3" w:rsidP="00F26F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6FF3" w:rsidRPr="00041805" w:rsidRDefault="00F26FF3" w:rsidP="00F26F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41805">
        <w:rPr>
          <w:rFonts w:ascii="Times New Roman" w:hAnsi="Times New Roman"/>
          <w:sz w:val="24"/>
          <w:szCs w:val="24"/>
        </w:rPr>
        <w:t>2. Статьи и материалы конференций в зарубежных изданиях</w:t>
      </w:r>
    </w:p>
    <w:p w:rsidR="00F26FF3" w:rsidRPr="00041805" w:rsidRDefault="00F26FF3" w:rsidP="00F26F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111"/>
        <w:gridCol w:w="1956"/>
        <w:gridCol w:w="1134"/>
        <w:gridCol w:w="1701"/>
      </w:tblGrid>
      <w:tr w:rsidR="00F26FF3" w:rsidRPr="00041805" w:rsidTr="002F6940">
        <w:tc>
          <w:tcPr>
            <w:tcW w:w="562" w:type="dxa"/>
            <w:vAlign w:val="center"/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1805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vAlign w:val="center"/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Наименование трудов</w:t>
            </w:r>
          </w:p>
        </w:tc>
        <w:tc>
          <w:tcPr>
            <w:tcW w:w="1956" w:type="dxa"/>
            <w:vAlign w:val="center"/>
          </w:tcPr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</w:p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 xml:space="preserve">издательства или журнала </w:t>
            </w:r>
          </w:p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(№, год)</w:t>
            </w:r>
          </w:p>
        </w:tc>
        <w:tc>
          <w:tcPr>
            <w:tcW w:w="1134" w:type="dxa"/>
            <w:vAlign w:val="center"/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41805">
              <w:rPr>
                <w:rFonts w:ascii="Times New Roman" w:hAnsi="Times New Roman"/>
                <w:sz w:val="24"/>
                <w:szCs w:val="24"/>
              </w:rPr>
              <w:t>во печатных листов или страниц</w:t>
            </w:r>
          </w:p>
        </w:tc>
        <w:tc>
          <w:tcPr>
            <w:tcW w:w="1701" w:type="dxa"/>
            <w:vAlign w:val="center"/>
          </w:tcPr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ИО</w:t>
            </w:r>
            <w:r w:rsidRPr="00041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041805">
              <w:rPr>
                <w:rFonts w:ascii="Times New Roman" w:hAnsi="Times New Roman"/>
                <w:sz w:val="24"/>
                <w:szCs w:val="24"/>
              </w:rPr>
              <w:t>оавторов</w:t>
            </w:r>
          </w:p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работ</w:t>
            </w:r>
          </w:p>
        </w:tc>
      </w:tr>
      <w:tr w:rsidR="00F26FF3" w:rsidRPr="00041805" w:rsidTr="002F6940">
        <w:tc>
          <w:tcPr>
            <w:tcW w:w="562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FF3" w:rsidRPr="00041805" w:rsidTr="002F6940">
        <w:tc>
          <w:tcPr>
            <w:tcW w:w="562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FF3" w:rsidRPr="00041805" w:rsidTr="002F6940">
        <w:tc>
          <w:tcPr>
            <w:tcW w:w="562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6FF3" w:rsidRPr="00041805" w:rsidRDefault="00F26FF3" w:rsidP="00F26F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6FF3" w:rsidRPr="00041805" w:rsidRDefault="00F26FF3" w:rsidP="00F26F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6FF3" w:rsidRPr="00041805" w:rsidRDefault="00F26FF3" w:rsidP="00F26F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41805">
        <w:rPr>
          <w:rFonts w:ascii="Times New Roman" w:hAnsi="Times New Roman"/>
          <w:sz w:val="24"/>
          <w:szCs w:val="24"/>
        </w:rPr>
        <w:t>3. Другие статьи и материалы конференций</w:t>
      </w:r>
    </w:p>
    <w:p w:rsidR="00F26FF3" w:rsidRPr="00041805" w:rsidRDefault="00F26FF3" w:rsidP="00F26F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41805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111"/>
        <w:gridCol w:w="1956"/>
        <w:gridCol w:w="1134"/>
        <w:gridCol w:w="1701"/>
      </w:tblGrid>
      <w:tr w:rsidR="00F26FF3" w:rsidRPr="00041805" w:rsidTr="002F6940">
        <w:tc>
          <w:tcPr>
            <w:tcW w:w="562" w:type="dxa"/>
            <w:vAlign w:val="center"/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vAlign w:val="center"/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Наименование трудов</w:t>
            </w:r>
          </w:p>
        </w:tc>
        <w:tc>
          <w:tcPr>
            <w:tcW w:w="1956" w:type="dxa"/>
            <w:vAlign w:val="center"/>
          </w:tcPr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</w:p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 xml:space="preserve">издательства или журнала </w:t>
            </w:r>
          </w:p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(№, год)</w:t>
            </w:r>
          </w:p>
        </w:tc>
        <w:tc>
          <w:tcPr>
            <w:tcW w:w="1134" w:type="dxa"/>
            <w:vAlign w:val="center"/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41805">
              <w:rPr>
                <w:rFonts w:ascii="Times New Roman" w:hAnsi="Times New Roman"/>
                <w:sz w:val="24"/>
                <w:szCs w:val="24"/>
              </w:rPr>
              <w:t>во печатных листов или страниц</w:t>
            </w:r>
          </w:p>
        </w:tc>
        <w:tc>
          <w:tcPr>
            <w:tcW w:w="1701" w:type="dxa"/>
            <w:vAlign w:val="center"/>
          </w:tcPr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ИО</w:t>
            </w:r>
            <w:r w:rsidRPr="00041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26FF3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 xml:space="preserve">соавторов </w:t>
            </w:r>
          </w:p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805">
              <w:rPr>
                <w:rFonts w:ascii="Times New Roman" w:hAnsi="Times New Roman"/>
                <w:sz w:val="24"/>
                <w:szCs w:val="24"/>
              </w:rPr>
              <w:t>работ</w:t>
            </w:r>
          </w:p>
        </w:tc>
      </w:tr>
      <w:tr w:rsidR="00F26FF3" w:rsidRPr="00041805" w:rsidTr="002F6940">
        <w:tc>
          <w:tcPr>
            <w:tcW w:w="562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FF3" w:rsidRPr="00041805" w:rsidTr="002F6940">
        <w:tc>
          <w:tcPr>
            <w:tcW w:w="562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FF3" w:rsidRPr="00041805" w:rsidTr="002F6940">
        <w:tc>
          <w:tcPr>
            <w:tcW w:w="562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6FF3" w:rsidRPr="00041805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6FF3" w:rsidRPr="00041805" w:rsidRDefault="00F26FF3" w:rsidP="00F26FF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26FF3" w:rsidRPr="00EA7B53" w:rsidRDefault="00F26FF3" w:rsidP="00F26FF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3843"/>
        <w:gridCol w:w="1134"/>
        <w:gridCol w:w="1147"/>
        <w:gridCol w:w="698"/>
        <w:gridCol w:w="1268"/>
      </w:tblGrid>
      <w:tr w:rsidR="00F26FF3" w:rsidTr="002F6940">
        <w:tc>
          <w:tcPr>
            <w:tcW w:w="1255" w:type="dxa"/>
            <w:tcBorders>
              <w:top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Аспирант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Подпись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FF3" w:rsidTr="002F6940">
        <w:tc>
          <w:tcPr>
            <w:tcW w:w="1255" w:type="dxa"/>
            <w:tcBorders>
              <w:top w:val="nil"/>
              <w:right w:val="nil"/>
            </w:tcBorders>
          </w:tcPr>
          <w:p w:rsidR="00F26FF3" w:rsidRPr="00EA7B53" w:rsidRDefault="00F26FF3" w:rsidP="002F694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41805">
              <w:rPr>
                <w:rFonts w:ascii="Times New Roman" w:hAnsi="Times New Roman"/>
                <w:sz w:val="24"/>
                <w:szCs w:val="24"/>
                <w:vertAlign w:val="superscript"/>
              </w:rPr>
              <w:t>(ФИО)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6FF3" w:rsidRPr="00EA7B53" w:rsidRDefault="00F26FF3" w:rsidP="00F26FF3">
      <w:pPr>
        <w:spacing w:after="0" w:line="240" w:lineRule="auto"/>
        <w:ind w:left="113"/>
        <w:rPr>
          <w:rFonts w:ascii="Times New Roman" w:hAnsi="Times New Roman"/>
          <w:sz w:val="14"/>
          <w:szCs w:val="14"/>
        </w:rPr>
      </w:pPr>
    </w:p>
    <w:p w:rsidR="00F26FF3" w:rsidRDefault="00F26FF3" w:rsidP="00F26FF3">
      <w:pPr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верен: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446"/>
        <w:gridCol w:w="3397"/>
        <w:gridCol w:w="1134"/>
        <w:gridCol w:w="1147"/>
        <w:gridCol w:w="698"/>
        <w:gridCol w:w="1268"/>
      </w:tblGrid>
      <w:tr w:rsidR="00F26FF3" w:rsidTr="002F6940"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Научный </w:t>
            </w:r>
          </w:p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Подпись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FF3" w:rsidTr="002F6940">
        <w:tc>
          <w:tcPr>
            <w:tcW w:w="1255" w:type="dxa"/>
            <w:tcBorders>
              <w:top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41805">
              <w:rPr>
                <w:rFonts w:ascii="Times New Roman" w:hAnsi="Times New Roman"/>
                <w:sz w:val="24"/>
                <w:szCs w:val="24"/>
                <w:vertAlign w:val="superscript"/>
              </w:rPr>
              <w:t>(ФИО)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6FF3" w:rsidRPr="00041805" w:rsidRDefault="00F26FF3" w:rsidP="00F26FF3">
      <w:pPr>
        <w:spacing w:after="0" w:line="240" w:lineRule="auto"/>
        <w:rPr>
          <w:rFonts w:ascii="Times New Roman" w:hAnsi="Times New Roman"/>
          <w:sz w:val="14"/>
          <w:szCs w:val="1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446"/>
        <w:gridCol w:w="3397"/>
        <w:gridCol w:w="1134"/>
        <w:gridCol w:w="1147"/>
        <w:gridCol w:w="698"/>
        <w:gridCol w:w="1268"/>
      </w:tblGrid>
      <w:tr w:rsidR="00F26FF3" w:rsidTr="002F6940"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НИО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Подпись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6FF3" w:rsidTr="002F6940">
        <w:tc>
          <w:tcPr>
            <w:tcW w:w="1255" w:type="dxa"/>
            <w:tcBorders>
              <w:top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6FF3" w:rsidRPr="00041805" w:rsidRDefault="00F26FF3" w:rsidP="002F6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41805">
              <w:rPr>
                <w:rFonts w:ascii="Times New Roman" w:hAnsi="Times New Roman"/>
                <w:sz w:val="24"/>
                <w:szCs w:val="24"/>
                <w:vertAlign w:val="superscript"/>
              </w:rPr>
              <w:t>(ФИО)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</w:tcBorders>
          </w:tcPr>
          <w:p w:rsidR="00F26FF3" w:rsidRDefault="00F26FF3" w:rsidP="002F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6FF3" w:rsidRDefault="00F26FF3" w:rsidP="00F26F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529D">
        <w:rPr>
          <w:rFonts w:ascii="Times New Roman" w:hAnsi="Times New Roman"/>
          <w:sz w:val="24"/>
          <w:szCs w:val="24"/>
        </w:rPr>
        <w:t xml:space="preserve"> </w:t>
      </w:r>
    </w:p>
    <w:p w:rsidR="00F26FF3" w:rsidRPr="0043529D" w:rsidRDefault="00F26FF3" w:rsidP="00F26F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0A91" w:rsidRDefault="00F26FF3">
      <w:bookmarkStart w:id="0" w:name="_GoBack"/>
      <w:bookmarkEnd w:id="0"/>
    </w:p>
    <w:sectPr w:rsidR="00700A91" w:rsidSect="0046758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FF3"/>
    <w:rsid w:val="0011450E"/>
    <w:rsid w:val="006027E0"/>
    <w:rsid w:val="00B11FF6"/>
    <w:rsid w:val="00B45292"/>
    <w:rsid w:val="00E90360"/>
    <w:rsid w:val="00F2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360894-6580-4874-B325-BDACEF63A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6FF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6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Лобасова Татьяна Сергеевна</dc:creator>
  <cp:keywords/>
  <dc:description/>
  <cp:lastModifiedBy>Лобасова Татьяна Сергеевна</cp:lastModifiedBy>
  <cp:revision>1</cp:revision>
  <dcterms:created xsi:type="dcterms:W3CDTF">2024-01-18T12:05:00Z</dcterms:created>
  <dcterms:modified xsi:type="dcterms:W3CDTF">2024-01-18T12:05:00Z</dcterms:modified>
</cp:coreProperties>
</file>